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B" w:rsidRDefault="0013466B" w:rsidP="0013466B">
      <w:r w:rsidRPr="0013466B">
        <w:t>ΕΝΗΜΕΡΩΣΗ ΓΙΑ ΜΑΘΗΤΕΣ Α4,Α5, Β2  ΚΑΙ Γ5 ΚΑΙ ΩΡΕΣ Κ ΝΙΑΧΟΥ</w:t>
      </w:r>
    </w:p>
    <w:p w:rsidR="0013466B" w:rsidRDefault="0013466B" w:rsidP="0013466B"/>
    <w:p w:rsidR="0013466B" w:rsidRDefault="0013466B" w:rsidP="0013466B"/>
    <w:p w:rsidR="0013466B" w:rsidRDefault="0013466B" w:rsidP="0013466B">
      <w:r>
        <w:t>ΣΑΣ ΕΝΗΜΕΡΩΝΟΥΜΕ ΟΤΙ ΑΠΟ ΤΡΊΤΗ 1/12/2020 ΟΙ ΩΡΕΣ ΤΟΥ Κ ΝΙΑΧΟΥ ΘΑ ΓΙΝΟΝΤΑΙ ΑΠΟ ΤΗΝ ΕΚΠΑΙΔΕΥΤΙΚΟ ΜΑΘΗΜΑΤΙΚΟ Κ ΨΩΡΑΚΗ  ΜΕΧΡΙ ΤΗΝ ΕΠΑΝΟΔΟ ΤΟΥ Κ ΝΙΑΧΟΥ</w:t>
      </w:r>
    </w:p>
    <w:p w:rsidR="0013466B" w:rsidRDefault="0013466B" w:rsidP="0013466B">
      <w:r>
        <w:t xml:space="preserve">ΘΑ ΑΝΑΡΤΗΘΕΙ ΝΕΟ ΠΡΟΓΡΑΜΜΑ ΚΑΙ ΜΕ ΤΑ ΔΥΟ ΟΝΟΜΑΤΑ  </w:t>
      </w:r>
    </w:p>
    <w:p w:rsidR="0013466B" w:rsidRDefault="0013466B" w:rsidP="0013466B">
      <w:r>
        <w:t xml:space="preserve">Η ΕΙΚΟΝΙΚΗ ΤΑΞΗ ΤΗΣ Κ ΨΩΡΑΚΗ ΕΙΝΑΙ </w:t>
      </w:r>
    </w:p>
    <w:p w:rsidR="0013466B" w:rsidRDefault="0013466B" w:rsidP="0013466B"/>
    <w:p w:rsidR="0013466B" w:rsidRDefault="0013466B" w:rsidP="0013466B">
      <w:r>
        <w:t>https://m</w:t>
      </w:r>
      <w:r w:rsidR="000C1F6B">
        <w:t>inedu-secondary.webex.com/meet/</w:t>
      </w:r>
      <w:r w:rsidR="000C1F6B">
        <w:rPr>
          <w:lang w:val="en-US"/>
        </w:rPr>
        <w:t>e</w:t>
      </w:r>
      <w:bookmarkStart w:id="0" w:name="_GoBack"/>
      <w:bookmarkEnd w:id="0"/>
      <w:r>
        <w:t>psoraki</w:t>
      </w:r>
    </w:p>
    <w:sectPr w:rsidR="00134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B"/>
    <w:rsid w:val="000C1F6B"/>
    <w:rsid w:val="000F7993"/>
    <w:rsid w:val="0013466B"/>
    <w:rsid w:val="00155E0D"/>
    <w:rsid w:val="007A4F00"/>
    <w:rsid w:val="0081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2020-11-27T14:34:00Z</dcterms:created>
  <dcterms:modified xsi:type="dcterms:W3CDTF">2020-12-01T13:54:00Z</dcterms:modified>
</cp:coreProperties>
</file>